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F7F8" w14:textId="53486D00" w:rsid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</w:rPr>
      </w:pPr>
      <w:r w:rsidRPr="00F6411D">
        <w:rPr>
          <w:rFonts w:eastAsia="Times New Roman" w:cstheme="minorHAnsi"/>
          <w:b/>
          <w:color w:val="212121"/>
          <w:sz w:val="24"/>
          <w:szCs w:val="24"/>
          <w:u w:val="single"/>
        </w:rPr>
        <w:t>AZLMSC ANNUAL MEETING</w:t>
      </w:r>
      <w:r w:rsidR="003171FB">
        <w:rPr>
          <w:rFonts w:eastAsia="Times New Roman" w:cstheme="minorHAnsi"/>
          <w:b/>
          <w:color w:val="212121"/>
          <w:sz w:val="24"/>
          <w:szCs w:val="24"/>
          <w:u w:val="single"/>
        </w:rPr>
        <w:t xml:space="preserve"> 10.27.18</w:t>
      </w:r>
      <w:r w:rsidR="00093F18">
        <w:rPr>
          <w:rFonts w:eastAsia="Times New Roman" w:cstheme="minorHAnsi"/>
          <w:b/>
          <w:color w:val="212121"/>
          <w:sz w:val="24"/>
          <w:szCs w:val="24"/>
          <w:u w:val="single"/>
        </w:rPr>
        <w:t xml:space="preserve"> Minutes</w:t>
      </w:r>
    </w:p>
    <w:p w14:paraId="1C8A6EF2" w14:textId="0659CF94" w:rsidR="00093F18" w:rsidRPr="00093F18" w:rsidRDefault="00093F18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Judy called to order at 1240pm</w:t>
      </w:r>
    </w:p>
    <w:p w14:paraId="6B611C7B" w14:textId="77777777" w:rsidR="00E26C5A" w:rsidRDefault="00E26C5A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70BE1918" w14:textId="0D4D5922" w:rsidR="00F6411D" w:rsidRPr="003171FB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>Welcome &amp; introduction of current &amp; upcoming new Board Member</w:t>
      </w:r>
      <w:r w:rsidRPr="003171FB">
        <w:rPr>
          <w:rFonts w:eastAsia="Times New Roman" w:cstheme="minorHAnsi"/>
          <w:color w:val="212121"/>
          <w:sz w:val="24"/>
          <w:szCs w:val="24"/>
        </w:rPr>
        <w:t>s</w:t>
      </w:r>
    </w:p>
    <w:p w14:paraId="2267ADA0" w14:textId="102A53FC" w:rsidR="00F6411D" w:rsidRPr="003171FB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>Patrick Brundage</w:t>
      </w:r>
      <w:r w:rsidRPr="003171FB">
        <w:rPr>
          <w:rFonts w:eastAsia="Times New Roman" w:cstheme="minorHAnsi"/>
          <w:color w:val="212121"/>
          <w:sz w:val="24"/>
          <w:szCs w:val="24"/>
        </w:rPr>
        <w:t>-Chair</w:t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Pr="00F6411D">
        <w:rPr>
          <w:rFonts w:eastAsia="Times New Roman" w:cstheme="minorHAnsi"/>
          <w:color w:val="212121"/>
          <w:sz w:val="24"/>
          <w:szCs w:val="24"/>
        </w:rPr>
        <w:t>Judy Gillies</w:t>
      </w:r>
      <w:r w:rsidRPr="003171FB">
        <w:rPr>
          <w:rFonts w:eastAsia="Times New Roman" w:cstheme="minorHAnsi"/>
          <w:color w:val="212121"/>
          <w:sz w:val="24"/>
          <w:szCs w:val="24"/>
        </w:rPr>
        <w:t>-Vice Chair</w:t>
      </w:r>
    </w:p>
    <w:p w14:paraId="2C1C201D" w14:textId="3025301A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>Christie Altman</w:t>
      </w:r>
      <w:r w:rsidRPr="003171FB">
        <w:rPr>
          <w:rFonts w:eastAsia="Times New Roman" w:cstheme="minorHAnsi"/>
          <w:color w:val="212121"/>
          <w:sz w:val="24"/>
          <w:szCs w:val="24"/>
        </w:rPr>
        <w:t>-Treasurer</w:t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Pr="00F6411D">
        <w:rPr>
          <w:rFonts w:eastAsia="Times New Roman" w:cstheme="minorHAnsi"/>
          <w:color w:val="212121"/>
          <w:sz w:val="24"/>
          <w:szCs w:val="24"/>
        </w:rPr>
        <w:t>Lindsey Urbatchka</w:t>
      </w:r>
      <w:r w:rsidRPr="003171FB">
        <w:rPr>
          <w:rFonts w:eastAsia="Times New Roman" w:cstheme="minorHAnsi"/>
          <w:color w:val="212121"/>
          <w:sz w:val="24"/>
          <w:szCs w:val="24"/>
        </w:rPr>
        <w:t>-Secretary</w:t>
      </w:r>
    </w:p>
    <w:p w14:paraId="40D23D33" w14:textId="1C23E3A9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 xml:space="preserve">Terry </w:t>
      </w:r>
      <w:proofErr w:type="spellStart"/>
      <w:r w:rsidRPr="00F6411D">
        <w:rPr>
          <w:rFonts w:eastAsia="Times New Roman" w:cstheme="minorHAnsi"/>
          <w:color w:val="212121"/>
          <w:sz w:val="24"/>
          <w:szCs w:val="24"/>
        </w:rPr>
        <w:t>DeBiase</w:t>
      </w:r>
      <w:proofErr w:type="spellEnd"/>
      <w:r w:rsidRPr="003171FB">
        <w:rPr>
          <w:rFonts w:eastAsia="Times New Roman" w:cstheme="minorHAnsi"/>
          <w:color w:val="212121"/>
          <w:sz w:val="24"/>
          <w:szCs w:val="24"/>
        </w:rPr>
        <w:t>-Past Chair</w:t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Pr="00F6411D">
        <w:rPr>
          <w:rFonts w:eastAsia="Times New Roman" w:cstheme="minorHAnsi"/>
          <w:color w:val="212121"/>
          <w:sz w:val="24"/>
          <w:szCs w:val="24"/>
        </w:rPr>
        <w:t>Brigid Bunch</w:t>
      </w:r>
      <w:r w:rsidRPr="003171FB">
        <w:rPr>
          <w:rFonts w:eastAsia="Times New Roman" w:cstheme="minorHAnsi"/>
          <w:color w:val="212121"/>
          <w:sz w:val="24"/>
          <w:szCs w:val="24"/>
        </w:rPr>
        <w:t>-At Large</w:t>
      </w:r>
    </w:p>
    <w:p w14:paraId="182E176C" w14:textId="69E3B02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>Joannie Eastridge</w:t>
      </w:r>
      <w:r w:rsidRPr="003171FB">
        <w:rPr>
          <w:rFonts w:eastAsia="Times New Roman" w:cstheme="minorHAnsi"/>
          <w:color w:val="212121"/>
          <w:sz w:val="24"/>
          <w:szCs w:val="24"/>
        </w:rPr>
        <w:t>-At Large</w:t>
      </w:r>
      <w:r w:rsidRPr="00F6411D">
        <w:rPr>
          <w:rFonts w:eastAsia="Times New Roman" w:cstheme="minorHAnsi"/>
          <w:color w:val="212121"/>
          <w:sz w:val="24"/>
          <w:szCs w:val="24"/>
        </w:rPr>
        <w:t> </w:t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="00E26C5A">
        <w:rPr>
          <w:rFonts w:eastAsia="Times New Roman" w:cstheme="minorHAnsi"/>
          <w:color w:val="212121"/>
          <w:sz w:val="24"/>
          <w:szCs w:val="24"/>
        </w:rPr>
        <w:tab/>
      </w:r>
      <w:r w:rsidRPr="00F6411D">
        <w:rPr>
          <w:rFonts w:eastAsia="Times New Roman" w:cstheme="minorHAnsi"/>
          <w:color w:val="212121"/>
          <w:sz w:val="24"/>
          <w:szCs w:val="24"/>
        </w:rPr>
        <w:t>Zach Leonard</w:t>
      </w:r>
      <w:r w:rsidRPr="003171FB">
        <w:rPr>
          <w:rFonts w:eastAsia="Times New Roman" w:cstheme="minorHAnsi"/>
          <w:color w:val="212121"/>
          <w:sz w:val="24"/>
          <w:szCs w:val="24"/>
        </w:rPr>
        <w:t>-At Large</w:t>
      </w:r>
    </w:p>
    <w:p w14:paraId="3B454C9F" w14:textId="6738368E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 xml:space="preserve">Phillip </w:t>
      </w:r>
      <w:r w:rsidRPr="003171FB">
        <w:rPr>
          <w:rFonts w:eastAsia="Times New Roman" w:cstheme="minorHAnsi"/>
          <w:color w:val="212121"/>
          <w:sz w:val="24"/>
          <w:szCs w:val="24"/>
        </w:rPr>
        <w:t>Simpson-At Large</w:t>
      </w:r>
    </w:p>
    <w:p w14:paraId="6C99470D" w14:textId="7777777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2C98F1E4" w14:textId="77777777" w:rsidR="00661A59" w:rsidRPr="003171FB" w:rsidRDefault="00661A59" w:rsidP="00F641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Explain elections &amp; At Large members</w:t>
      </w:r>
    </w:p>
    <w:p w14:paraId="642030A0" w14:textId="77777777" w:rsidR="00661A59" w:rsidRPr="003171FB" w:rsidRDefault="00F6411D" w:rsidP="00F641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New board members</w:t>
      </w:r>
    </w:p>
    <w:p w14:paraId="718E1699" w14:textId="77777777" w:rsidR="00661A59" w:rsidRPr="003171FB" w:rsidRDefault="00F6411D" w:rsidP="00F6411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 xml:space="preserve">Jay </w:t>
      </w:r>
      <w:proofErr w:type="spellStart"/>
      <w:r w:rsidRPr="003171FB">
        <w:rPr>
          <w:rFonts w:eastAsia="Times New Roman" w:cstheme="minorHAnsi"/>
          <w:color w:val="212121"/>
          <w:sz w:val="24"/>
          <w:szCs w:val="24"/>
        </w:rPr>
        <w:t>Selnick</w:t>
      </w:r>
      <w:proofErr w:type="spellEnd"/>
      <w:r w:rsidRPr="003171FB">
        <w:rPr>
          <w:rFonts w:eastAsia="Times New Roman" w:cstheme="minorHAnsi"/>
          <w:color w:val="212121"/>
          <w:sz w:val="24"/>
          <w:szCs w:val="24"/>
        </w:rPr>
        <w:t>-Vice Chair, Judy will be Chair</w:t>
      </w:r>
    </w:p>
    <w:p w14:paraId="04F9C0E2" w14:textId="13B08433" w:rsidR="00F6411D" w:rsidRPr="003171FB" w:rsidRDefault="00F6411D" w:rsidP="00F6411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 xml:space="preserve">Scott </w:t>
      </w:r>
      <w:proofErr w:type="spellStart"/>
      <w:r w:rsidRPr="003171FB">
        <w:rPr>
          <w:rFonts w:eastAsia="Times New Roman" w:cstheme="minorHAnsi"/>
          <w:color w:val="212121"/>
          <w:sz w:val="24"/>
          <w:szCs w:val="24"/>
        </w:rPr>
        <w:t>Raab</w:t>
      </w:r>
      <w:proofErr w:type="spellEnd"/>
      <w:r w:rsidRPr="003171FB">
        <w:rPr>
          <w:rFonts w:eastAsia="Times New Roman" w:cstheme="minorHAnsi"/>
          <w:color w:val="212121"/>
          <w:sz w:val="24"/>
          <w:szCs w:val="24"/>
        </w:rPr>
        <w:t>-Secretary</w:t>
      </w:r>
    </w:p>
    <w:p w14:paraId="7C694DC1" w14:textId="7777777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2BEFDD58" w14:textId="77777777" w:rsidR="00661A59" w:rsidRPr="003171FB" w:rsidRDefault="00F6411D" w:rsidP="00F641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 xml:space="preserve">The Organization of USMS </w:t>
      </w:r>
      <w:proofErr w:type="gramStart"/>
      <w:r w:rsidRPr="003171FB">
        <w:rPr>
          <w:rFonts w:eastAsia="Times New Roman" w:cstheme="minorHAnsi"/>
          <w:color w:val="212121"/>
          <w:sz w:val="24"/>
          <w:szCs w:val="24"/>
        </w:rPr>
        <w:t>From</w:t>
      </w:r>
      <w:proofErr w:type="gramEnd"/>
      <w:r w:rsidRPr="003171FB">
        <w:rPr>
          <w:rFonts w:eastAsia="Times New Roman" w:cstheme="minorHAnsi"/>
          <w:color w:val="212121"/>
          <w:sz w:val="24"/>
          <w:szCs w:val="24"/>
        </w:rPr>
        <w:t xml:space="preserve"> top down</w:t>
      </w:r>
    </w:p>
    <w:p w14:paraId="1AE65C76" w14:textId="3F61839A" w:rsidR="00661A59" w:rsidRPr="003171FB" w:rsidRDefault="00F6411D" w:rsidP="00F641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USAS</w:t>
      </w:r>
      <w:r w:rsidR="00093F18">
        <w:rPr>
          <w:rFonts w:eastAsia="Times New Roman" w:cstheme="minorHAnsi"/>
          <w:color w:val="212121"/>
          <w:sz w:val="24"/>
          <w:szCs w:val="24"/>
        </w:rPr>
        <w:t>- United States Aquatics Sports- Includes, swimming, diving, water polo and synchronized swimming</w:t>
      </w:r>
    </w:p>
    <w:p w14:paraId="2923682D" w14:textId="77777777" w:rsidR="00661A59" w:rsidRPr="003171FB" w:rsidRDefault="00F6411D" w:rsidP="00F641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USMS</w:t>
      </w:r>
    </w:p>
    <w:p w14:paraId="41E40BCB" w14:textId="75C6623E" w:rsidR="00661A59" w:rsidRPr="003171FB" w:rsidRDefault="00F6411D" w:rsidP="00F641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AZ Delegates to the Convention </w:t>
      </w:r>
      <w:r w:rsidR="00093F18">
        <w:rPr>
          <w:rFonts w:eastAsia="Times New Roman" w:cstheme="minorHAnsi"/>
          <w:color w:val="212121"/>
          <w:sz w:val="24"/>
          <w:szCs w:val="24"/>
        </w:rPr>
        <w:t>-</w:t>
      </w:r>
      <w:r w:rsidR="00093F18" w:rsidRPr="00093F18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093F18">
        <w:rPr>
          <w:rFonts w:eastAsia="Times New Roman" w:cstheme="minorHAnsi"/>
          <w:color w:val="212121"/>
          <w:sz w:val="24"/>
          <w:szCs w:val="24"/>
        </w:rPr>
        <w:t>Reminder to read emails</w:t>
      </w:r>
    </w:p>
    <w:p w14:paraId="04B29769" w14:textId="37C61357" w:rsidR="00661A59" w:rsidRPr="003171FB" w:rsidRDefault="00F6411D" w:rsidP="00F641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AZLMSC</w:t>
      </w:r>
      <w:r w:rsidR="00093F18">
        <w:rPr>
          <w:rFonts w:eastAsia="Times New Roman" w:cstheme="minorHAnsi"/>
          <w:color w:val="212121"/>
          <w:sz w:val="24"/>
          <w:szCs w:val="24"/>
        </w:rPr>
        <w:t>- AZ local masters swim committee</w:t>
      </w:r>
    </w:p>
    <w:p w14:paraId="77BC174D" w14:textId="552D1E90" w:rsidR="00661A59" w:rsidRPr="003171FB" w:rsidRDefault="00F6411D" w:rsidP="00F6411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CLUBS</w:t>
      </w:r>
      <w:r w:rsidR="00093F18">
        <w:rPr>
          <w:rFonts w:eastAsia="Times New Roman" w:cstheme="minorHAnsi"/>
          <w:color w:val="212121"/>
          <w:sz w:val="24"/>
          <w:szCs w:val="24"/>
        </w:rPr>
        <w:t xml:space="preserve">- </w:t>
      </w:r>
      <w:proofErr w:type="spellStart"/>
      <w:r w:rsidR="00093F18">
        <w:rPr>
          <w:rFonts w:eastAsia="Times New Roman" w:cstheme="minorHAnsi"/>
          <w:color w:val="212121"/>
          <w:sz w:val="24"/>
          <w:szCs w:val="24"/>
        </w:rPr>
        <w:t>resgister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 and pay fee. Difference between club and workout groups. If you register with Phoenix or MAC then you aren’t on the AZ team for relays at nationals </w:t>
      </w:r>
    </w:p>
    <w:p w14:paraId="4B5B3E80" w14:textId="09BEE1CC" w:rsidR="00661A59" w:rsidRDefault="00F6411D" w:rsidP="00661A5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WORKOUT GROU</w:t>
      </w:r>
      <w:r w:rsidR="00661A59" w:rsidRPr="003171FB">
        <w:rPr>
          <w:rFonts w:eastAsia="Times New Roman" w:cstheme="minorHAnsi"/>
          <w:color w:val="212121"/>
          <w:sz w:val="24"/>
          <w:szCs w:val="24"/>
        </w:rPr>
        <w:t>PS</w:t>
      </w:r>
      <w:r w:rsidR="00093F18">
        <w:rPr>
          <w:rFonts w:eastAsia="Times New Roman" w:cstheme="minorHAnsi"/>
          <w:color w:val="212121"/>
          <w:sz w:val="24"/>
          <w:szCs w:val="24"/>
        </w:rPr>
        <w:t>- Teams (for example- FORD, NAU, Swim Devil)</w:t>
      </w:r>
    </w:p>
    <w:p w14:paraId="7AE8FE16" w14:textId="09B1BFC3" w:rsidR="00093F18" w:rsidRDefault="00093F18" w:rsidP="00093F18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Lindsey suggests blast out about how to register when renewing and the differences. Zach will send blast.</w:t>
      </w:r>
    </w:p>
    <w:p w14:paraId="03165610" w14:textId="66A835AC" w:rsidR="00093F18" w:rsidRPr="003171FB" w:rsidRDefault="00093F18" w:rsidP="00093F18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 xml:space="preserve">60 days to change clubs but not workout groups. Contact is Katy James to change. </w:t>
      </w:r>
    </w:p>
    <w:p w14:paraId="7F9E895E" w14:textId="178B36A3" w:rsidR="00661A59" w:rsidRPr="003171FB" w:rsidRDefault="00661A59" w:rsidP="00661A5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703E0D25" w14:textId="5EE9BEDA" w:rsidR="00661A59" w:rsidRPr="00E26C5A" w:rsidRDefault="00661A59" w:rsidP="00661A59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</w:rPr>
      </w:pPr>
      <w:r w:rsidRPr="003171FB">
        <w:rPr>
          <w:rFonts w:eastAsia="Times New Roman" w:cstheme="minorHAnsi"/>
          <w:b/>
          <w:color w:val="212121"/>
          <w:sz w:val="24"/>
          <w:szCs w:val="24"/>
          <w:u w:val="single"/>
        </w:rPr>
        <w:t>Reports</w:t>
      </w:r>
    </w:p>
    <w:p w14:paraId="174682ED" w14:textId="7923BF73" w:rsidR="00661A59" w:rsidRPr="003171FB" w:rsidRDefault="00661A59" w:rsidP="00661A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Financial Report-Christie- Treasurer</w:t>
      </w:r>
      <w:r w:rsidR="00093F18">
        <w:rPr>
          <w:rFonts w:eastAsia="Times New Roman" w:cstheme="minorHAnsi"/>
          <w:color w:val="212121"/>
          <w:sz w:val="24"/>
          <w:szCs w:val="24"/>
        </w:rPr>
        <w:t>-No show</w:t>
      </w:r>
    </w:p>
    <w:p w14:paraId="2D5ED54D" w14:textId="67100D29" w:rsidR="00661A59" w:rsidRDefault="00661A59" w:rsidP="00F64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 xml:space="preserve">Open Water Report- Doug </w:t>
      </w:r>
      <w:proofErr w:type="spellStart"/>
      <w:r w:rsidRPr="003171FB">
        <w:rPr>
          <w:rFonts w:eastAsia="Times New Roman" w:cstheme="minorHAnsi"/>
          <w:color w:val="212121"/>
          <w:sz w:val="24"/>
          <w:szCs w:val="24"/>
        </w:rPr>
        <w:t>Adamovich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- attended SW Zone meeting at convention and was discussing with SoCal about the </w:t>
      </w:r>
      <w:proofErr w:type="spellStart"/>
      <w:r w:rsidR="00093F18">
        <w:rPr>
          <w:rFonts w:eastAsia="Times New Roman" w:cstheme="minorHAnsi"/>
          <w:color w:val="212121"/>
          <w:sz w:val="24"/>
          <w:szCs w:val="24"/>
        </w:rPr>
        <w:t>decreas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 in events. We could do an increase in promoting open water swims and attract swimmers to AZ and vice versa. AZ season is longer (May-Oct) </w:t>
      </w:r>
      <w:proofErr w:type="spellStart"/>
      <w:r w:rsidR="00093F18">
        <w:rPr>
          <w:rFonts w:eastAsia="Times New Roman" w:cstheme="minorHAnsi"/>
          <w:color w:val="212121"/>
          <w:sz w:val="24"/>
          <w:szCs w:val="24"/>
        </w:rPr>
        <w:t>where as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 Cali is </w:t>
      </w:r>
      <w:proofErr w:type="spellStart"/>
      <w:r w:rsidR="00093F18">
        <w:rPr>
          <w:rFonts w:eastAsia="Times New Roman" w:cstheme="minorHAnsi"/>
          <w:color w:val="212121"/>
          <w:sz w:val="24"/>
          <w:szCs w:val="24"/>
        </w:rPr>
        <w:t>mid July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 to Beginning of Sept. </w:t>
      </w:r>
    </w:p>
    <w:p w14:paraId="6DD5C272" w14:textId="6FDDC3B6" w:rsidR="00093F18" w:rsidRDefault="00093F18" w:rsidP="00093F1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Doug reached out to Courtney Warren who wants more support- this is confusing because we have tried to reach out to Courtney and put him in charge of open water. Doug will find out what “more support” means.</w:t>
      </w:r>
    </w:p>
    <w:p w14:paraId="1E67A599" w14:textId="54F8EBA9" w:rsidR="00093F18" w:rsidRDefault="00093F18" w:rsidP="00093F1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Talking to long distance and open water chairs at convention and Doug will be in touch to help from national level to get it all going.</w:t>
      </w:r>
    </w:p>
    <w:p w14:paraId="6C75A75B" w14:textId="587B3B66" w:rsidR="00093F18" w:rsidRPr="003171FB" w:rsidRDefault="00093F18" w:rsidP="00093F1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Open water is a great entry ramp to triathletes. Saddlebrook has a distance meet in March (16</w:t>
      </w:r>
      <w:r w:rsidRPr="00093F18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12121"/>
          <w:sz w:val="24"/>
          <w:szCs w:val="24"/>
        </w:rPr>
        <w:t>/17</w:t>
      </w:r>
      <w:r w:rsidRPr="00093F18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12121"/>
          <w:sz w:val="24"/>
          <w:szCs w:val="24"/>
        </w:rPr>
        <w:t xml:space="preserve">), on national website, </w:t>
      </w:r>
      <w:proofErr w:type="spellStart"/>
      <w:r>
        <w:rPr>
          <w:rFonts w:eastAsia="Times New Roman" w:cstheme="minorHAnsi"/>
          <w:color w:val="212121"/>
          <w:sz w:val="24"/>
          <w:szCs w:val="24"/>
        </w:rPr>
        <w:t>scy</w:t>
      </w:r>
      <w:proofErr w:type="spellEnd"/>
      <w:r>
        <w:rPr>
          <w:rFonts w:eastAsia="Times New Roman" w:cstheme="minorHAnsi"/>
          <w:color w:val="212121"/>
          <w:sz w:val="24"/>
          <w:szCs w:val="24"/>
        </w:rPr>
        <w:t xml:space="preserve"> on Saturday and lcm on Sunday. </w:t>
      </w:r>
    </w:p>
    <w:p w14:paraId="64D44B3A" w14:textId="3CFF4817" w:rsidR="00661A59" w:rsidRPr="003171FB" w:rsidRDefault="00661A59" w:rsidP="00F641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lastRenderedPageBreak/>
        <w:t>Competition Committee</w:t>
      </w:r>
      <w:r w:rsidR="00093F18">
        <w:rPr>
          <w:rFonts w:eastAsia="Times New Roman" w:cstheme="minorHAnsi"/>
          <w:color w:val="212121"/>
          <w:sz w:val="24"/>
          <w:szCs w:val="24"/>
        </w:rPr>
        <w:t xml:space="preserve">- meet per month, Zach and Irene will work together </w:t>
      </w:r>
      <w:proofErr w:type="spellStart"/>
      <w:r w:rsidR="00093F18">
        <w:rPr>
          <w:rFonts w:eastAsia="Times New Roman" w:cstheme="minorHAnsi"/>
          <w:color w:val="212121"/>
          <w:sz w:val="24"/>
          <w:szCs w:val="24"/>
        </w:rPr>
        <w:t>ron</w:t>
      </w:r>
      <w:proofErr w:type="spellEnd"/>
      <w:r w:rsidR="00093F18">
        <w:rPr>
          <w:rFonts w:eastAsia="Times New Roman" w:cstheme="minorHAnsi"/>
          <w:color w:val="212121"/>
          <w:sz w:val="24"/>
          <w:szCs w:val="24"/>
        </w:rPr>
        <w:t xml:space="preserve"> word press and give Joyce </w:t>
      </w:r>
      <w:r w:rsidR="00F84B5C">
        <w:rPr>
          <w:rFonts w:eastAsia="Times New Roman" w:cstheme="minorHAnsi"/>
          <w:color w:val="212121"/>
          <w:sz w:val="24"/>
          <w:szCs w:val="24"/>
        </w:rPr>
        <w:t xml:space="preserve">access to upload records per Doug Springer request. </w:t>
      </w:r>
    </w:p>
    <w:p w14:paraId="15002A7D" w14:textId="77777777" w:rsidR="00661A59" w:rsidRPr="003171FB" w:rsidRDefault="00F6411D" w:rsidP="00F6411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Who &amp; How to host a meet</w:t>
      </w:r>
    </w:p>
    <w:p w14:paraId="502671FF" w14:textId="384D770A" w:rsidR="00661A59" w:rsidRPr="003171FB" w:rsidRDefault="00F6411D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Ron Jon- Nov.</w:t>
      </w:r>
      <w:r w:rsidR="00F84B5C">
        <w:rPr>
          <w:rFonts w:eastAsia="Times New Roman" w:cstheme="minorHAnsi"/>
          <w:color w:val="212121"/>
          <w:sz w:val="24"/>
          <w:szCs w:val="24"/>
        </w:rPr>
        <w:t xml:space="preserve"> 17</w:t>
      </w:r>
      <w:r w:rsidR="00F84B5C" w:rsidRPr="00F84B5C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 w:rsidR="00F84B5C">
        <w:rPr>
          <w:rFonts w:eastAsia="Times New Roman" w:cstheme="minorHAnsi"/>
          <w:color w:val="212121"/>
          <w:sz w:val="24"/>
          <w:szCs w:val="24"/>
        </w:rPr>
        <w:t>/18</w:t>
      </w:r>
      <w:r w:rsidR="00F84B5C" w:rsidRPr="00F84B5C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 w:rsidR="00F84B5C">
        <w:rPr>
          <w:rFonts w:eastAsia="Times New Roman" w:cstheme="minorHAnsi"/>
          <w:color w:val="212121"/>
          <w:sz w:val="24"/>
          <w:szCs w:val="24"/>
        </w:rPr>
        <w:t xml:space="preserve"> at ASU</w:t>
      </w:r>
    </w:p>
    <w:p w14:paraId="7C1D3F45" w14:textId="341F2292" w:rsidR="00F6411D" w:rsidRPr="003171FB" w:rsidRDefault="00F6411D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 Polar Bear- Jan</w:t>
      </w:r>
      <w:r w:rsidR="00F84B5C">
        <w:rPr>
          <w:rFonts w:eastAsia="Times New Roman" w:cstheme="minorHAnsi"/>
          <w:color w:val="212121"/>
          <w:sz w:val="24"/>
          <w:szCs w:val="24"/>
        </w:rPr>
        <w:t>, last Sunday at U of A</w:t>
      </w:r>
    </w:p>
    <w:p w14:paraId="45A48CCF" w14:textId="297E02E6" w:rsidR="00661A59" w:rsidRDefault="00661A59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Grevers Sweetheart meet-MAC?</w:t>
      </w:r>
    </w:p>
    <w:p w14:paraId="6241EC72" w14:textId="658AC35C" w:rsidR="00F84B5C" w:rsidRDefault="00F84B5C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Relay Meet at Saddlebrook</w:t>
      </w:r>
    </w:p>
    <w:p w14:paraId="17759E74" w14:textId="61DD2430" w:rsidR="00F84B5C" w:rsidRPr="003171FB" w:rsidRDefault="00F84B5C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Long Distance meet at Saddlebrook</w:t>
      </w:r>
    </w:p>
    <w:p w14:paraId="0DB10AFF" w14:textId="2B30866E" w:rsidR="00661A59" w:rsidRPr="003171FB" w:rsidRDefault="00F6411D" w:rsidP="00F6411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SC States -?????</w:t>
      </w:r>
      <w:r w:rsidR="00661A59" w:rsidRPr="003171FB">
        <w:rPr>
          <w:rFonts w:eastAsia="Times New Roman" w:cstheme="minorHAnsi"/>
          <w:color w:val="212121"/>
          <w:sz w:val="24"/>
          <w:szCs w:val="24"/>
        </w:rPr>
        <w:t>Still need bids, will be voted on at Ron Jo</w:t>
      </w:r>
      <w:r w:rsidR="00F84B5C">
        <w:rPr>
          <w:rFonts w:eastAsia="Times New Roman" w:cstheme="minorHAnsi"/>
          <w:color w:val="212121"/>
          <w:sz w:val="24"/>
          <w:szCs w:val="24"/>
        </w:rPr>
        <w:t>hn- need another blast reminder for BIDS due Nov 12</w:t>
      </w:r>
      <w:r w:rsidR="00F84B5C" w:rsidRPr="00F84B5C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 w:rsidR="00F84B5C">
        <w:rPr>
          <w:rFonts w:eastAsia="Times New Roman" w:cstheme="minorHAnsi"/>
          <w:color w:val="212121"/>
          <w:sz w:val="24"/>
          <w:szCs w:val="24"/>
        </w:rPr>
        <w:t xml:space="preserve">.  State is also the SW Zone meet- recommend MAC since nationals will be there. </w:t>
      </w:r>
    </w:p>
    <w:p w14:paraId="09B286DE" w14:textId="21925CF6" w:rsidR="00F84B5C" w:rsidRPr="00F84B5C" w:rsidRDefault="00F6411D" w:rsidP="00F84B5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SC Nationals- Mesa, April 25-28</w:t>
      </w:r>
      <w:r w:rsidR="00F84B5C">
        <w:rPr>
          <w:rFonts w:eastAsia="Times New Roman" w:cstheme="minorHAnsi"/>
          <w:color w:val="212121"/>
          <w:sz w:val="24"/>
          <w:szCs w:val="24"/>
          <w:vertAlign w:val="superscript"/>
        </w:rPr>
        <w:t xml:space="preserve"> </w:t>
      </w:r>
      <w:r w:rsidR="00F84B5C">
        <w:rPr>
          <w:rFonts w:eastAsia="Times New Roman" w:cstheme="minorHAnsi"/>
          <w:color w:val="212121"/>
          <w:sz w:val="24"/>
          <w:szCs w:val="24"/>
        </w:rPr>
        <w:t xml:space="preserve">at Kino, putting in a million dollars in upgrades. </w:t>
      </w:r>
    </w:p>
    <w:p w14:paraId="3CEE54E8" w14:textId="77777777" w:rsidR="003171FB" w:rsidRDefault="003171FB" w:rsidP="00F6411D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</w:rPr>
      </w:pPr>
    </w:p>
    <w:p w14:paraId="6A3B3894" w14:textId="4CFF5744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</w:rPr>
      </w:pPr>
      <w:r w:rsidRPr="00F6411D">
        <w:rPr>
          <w:rFonts w:eastAsia="Times New Roman" w:cstheme="minorHAnsi"/>
          <w:b/>
          <w:color w:val="212121"/>
          <w:sz w:val="24"/>
          <w:szCs w:val="24"/>
          <w:u w:val="single"/>
        </w:rPr>
        <w:t xml:space="preserve">How Can You Get </w:t>
      </w:r>
      <w:r w:rsidR="003171FB" w:rsidRPr="00F6411D">
        <w:rPr>
          <w:rFonts w:eastAsia="Times New Roman" w:cstheme="minorHAnsi"/>
          <w:b/>
          <w:color w:val="212121"/>
          <w:sz w:val="24"/>
          <w:szCs w:val="24"/>
          <w:u w:val="single"/>
        </w:rPr>
        <w:t>Involved?</w:t>
      </w:r>
    </w:p>
    <w:p w14:paraId="58BD10E6" w14:textId="1F480570" w:rsidR="00661A59" w:rsidRPr="003171FB" w:rsidRDefault="00661A59" w:rsidP="00661A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proofErr w:type="gramStart"/>
      <w:r w:rsidRPr="003171FB">
        <w:rPr>
          <w:rFonts w:eastAsia="Times New Roman" w:cstheme="minorHAnsi"/>
          <w:color w:val="212121"/>
          <w:sz w:val="24"/>
          <w:szCs w:val="24"/>
        </w:rPr>
        <w:t>Serve!</w:t>
      </w:r>
      <w:r w:rsidR="00F84B5C">
        <w:rPr>
          <w:rFonts w:eastAsia="Times New Roman" w:cstheme="minorHAnsi"/>
          <w:color w:val="212121"/>
          <w:sz w:val="24"/>
          <w:szCs w:val="24"/>
        </w:rPr>
        <w:t>-</w:t>
      </w:r>
      <w:proofErr w:type="gramEnd"/>
      <w:r w:rsidR="00F84B5C">
        <w:rPr>
          <w:rFonts w:eastAsia="Times New Roman" w:cstheme="minorHAnsi"/>
          <w:color w:val="212121"/>
          <w:sz w:val="24"/>
          <w:szCs w:val="24"/>
        </w:rPr>
        <w:t xml:space="preserve"> We need to post board meetings as they are open to anyone</w:t>
      </w:r>
    </w:p>
    <w:p w14:paraId="2868BFE2" w14:textId="77777777" w:rsidR="00661A59" w:rsidRPr="003171FB" w:rsidRDefault="00661A59" w:rsidP="00F6411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B</w:t>
      </w:r>
      <w:r w:rsidR="00F6411D" w:rsidRPr="003171FB">
        <w:rPr>
          <w:rFonts w:eastAsia="Times New Roman" w:cstheme="minorHAnsi"/>
          <w:color w:val="212121"/>
          <w:sz w:val="24"/>
          <w:szCs w:val="24"/>
        </w:rPr>
        <w:t>oard members</w:t>
      </w:r>
    </w:p>
    <w:p w14:paraId="71260446" w14:textId="77777777" w:rsidR="00661A59" w:rsidRPr="003171FB" w:rsidRDefault="00F6411D" w:rsidP="00F6411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At Large member</w:t>
      </w:r>
      <w:r w:rsidR="00661A59" w:rsidRPr="003171FB">
        <w:rPr>
          <w:rFonts w:eastAsia="Times New Roman" w:cstheme="minorHAnsi"/>
          <w:color w:val="212121"/>
          <w:sz w:val="24"/>
          <w:szCs w:val="24"/>
        </w:rPr>
        <w:t>s</w:t>
      </w:r>
    </w:p>
    <w:p w14:paraId="1D43ECB1" w14:textId="678D91A2" w:rsidR="00661A59" w:rsidRDefault="00661A59" w:rsidP="00F6411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171FB">
        <w:rPr>
          <w:rFonts w:eastAsia="Times New Roman" w:cstheme="minorHAnsi"/>
          <w:color w:val="212121"/>
          <w:sz w:val="24"/>
          <w:szCs w:val="24"/>
        </w:rPr>
        <w:t>V</w:t>
      </w:r>
      <w:r w:rsidR="00F6411D" w:rsidRPr="003171FB">
        <w:rPr>
          <w:rFonts w:eastAsia="Times New Roman" w:cstheme="minorHAnsi"/>
          <w:color w:val="212121"/>
          <w:sz w:val="24"/>
          <w:szCs w:val="24"/>
        </w:rPr>
        <w:t>olunteer to hel</w:t>
      </w:r>
      <w:r w:rsidRPr="003171FB">
        <w:rPr>
          <w:rFonts w:eastAsia="Times New Roman" w:cstheme="minorHAnsi"/>
          <w:color w:val="212121"/>
          <w:sz w:val="24"/>
          <w:szCs w:val="24"/>
        </w:rPr>
        <w:t>p</w:t>
      </w:r>
    </w:p>
    <w:p w14:paraId="3D18E5D1" w14:textId="2B8BBC10" w:rsidR="000863E0" w:rsidRPr="003171FB" w:rsidRDefault="000863E0" w:rsidP="00F6411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Judy goals when chair</w:t>
      </w:r>
    </w:p>
    <w:p w14:paraId="03CD1E96" w14:textId="77777777" w:rsidR="00FD4BCB" w:rsidRDefault="00FD4BCB" w:rsidP="00661A59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Increase communication- </w:t>
      </w:r>
    </w:p>
    <w:p w14:paraId="25B9D23E" w14:textId="77777777" w:rsidR="00FD4BCB" w:rsidRDefault="00FD4BCB" w:rsidP="00FD4BCB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Coaches file of info and reps-</w:t>
      </w:r>
      <w:r w:rsidRPr="00FD4BCB">
        <w:rPr>
          <w:rFonts w:eastAsia="Times New Roman" w:cstheme="minorHAnsi"/>
          <w:sz w:val="24"/>
          <w:szCs w:val="24"/>
        </w:rPr>
        <w:sym w:font="Wingdings" w:char="F0E0"/>
      </w:r>
      <w:r>
        <w:rPr>
          <w:rFonts w:eastAsia="Times New Roman" w:cstheme="minorHAnsi"/>
          <w:sz w:val="24"/>
          <w:szCs w:val="24"/>
        </w:rPr>
        <w:t>need to be the main communicator to swimmers</w:t>
      </w:r>
    </w:p>
    <w:p w14:paraId="1287EC7A" w14:textId="64C36C1D" w:rsidR="00F6411D" w:rsidRDefault="00F6411D" w:rsidP="00FD4BCB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171FB">
        <w:rPr>
          <w:rFonts w:eastAsia="Times New Roman" w:cstheme="minorHAnsi"/>
          <w:sz w:val="24"/>
          <w:szCs w:val="24"/>
        </w:rPr>
        <w:t>Bring back newsletter print and/or</w:t>
      </w:r>
      <w:r w:rsidR="00661A59" w:rsidRPr="003171FB">
        <w:rPr>
          <w:rFonts w:eastAsia="Times New Roman" w:cstheme="minorHAnsi"/>
          <w:sz w:val="24"/>
          <w:szCs w:val="24"/>
        </w:rPr>
        <w:t xml:space="preserve"> online</w:t>
      </w:r>
    </w:p>
    <w:p w14:paraId="38177B56" w14:textId="3AB53061" w:rsidR="00FD4BCB" w:rsidRDefault="00FD4BCB" w:rsidP="00FD4BCB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Doug </w:t>
      </w:r>
      <w:proofErr w:type="spellStart"/>
      <w:r>
        <w:rPr>
          <w:rFonts w:eastAsia="Times New Roman" w:cstheme="minorHAnsi"/>
          <w:sz w:val="24"/>
          <w:szCs w:val="24"/>
        </w:rPr>
        <w:t>Adamovich</w:t>
      </w:r>
      <w:proofErr w:type="spellEnd"/>
      <w:r>
        <w:rPr>
          <w:rFonts w:eastAsia="Times New Roman" w:cstheme="minorHAnsi"/>
          <w:sz w:val="24"/>
          <w:szCs w:val="24"/>
        </w:rPr>
        <w:t xml:space="preserve"> said that Mar 1-3 USMS Bill Brenner is having an LMSC event maybe we could grow the sport then? Judy will contact Bill and have Zach put the event on the website.</w:t>
      </w:r>
    </w:p>
    <w:p w14:paraId="6B47BE57" w14:textId="063C857C" w:rsidR="00FD4BCB" w:rsidRDefault="00FD4BCB" w:rsidP="00FD4BC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Doug Springer asked about our mission statement and the LCM meet debacle. We need to increase participation and support teams all across state- suggested LCM meet end of May beginning of June.</w:t>
      </w:r>
    </w:p>
    <w:p w14:paraId="5AD98B49" w14:textId="083E0A86" w:rsidR="00FD4BCB" w:rsidRPr="00FD4BCB" w:rsidRDefault="00FD4BCB" w:rsidP="00FD4BC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Lindsey mentioned we should have a goal of 2 LCM meets this year. Whether state is early or late we should target 2. </w:t>
      </w:r>
    </w:p>
    <w:p w14:paraId="192AFAC6" w14:textId="47EF9B63" w:rsidR="00FD4BCB" w:rsidRDefault="00FD4BCB" w:rsidP="00FD4BC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Doug A. -For </w:t>
      </w:r>
      <w:proofErr w:type="gramStart"/>
      <w:r>
        <w:rPr>
          <w:rFonts w:eastAsia="Times New Roman" w:cstheme="minorHAnsi"/>
          <w:sz w:val="24"/>
          <w:szCs w:val="24"/>
        </w:rPr>
        <w:t>example</w:t>
      </w:r>
      <w:proofErr w:type="gramEnd"/>
      <w:r>
        <w:rPr>
          <w:rFonts w:eastAsia="Times New Roman" w:cstheme="minorHAnsi"/>
          <w:sz w:val="24"/>
          <w:szCs w:val="24"/>
        </w:rPr>
        <w:t xml:space="preserve"> up north-Flagstaff weekend? Swim clinic/meet combo Saturday/Sunday</w:t>
      </w:r>
    </w:p>
    <w:p w14:paraId="4E29059F" w14:textId="531FA082" w:rsidR="00FD4BCB" w:rsidRDefault="00FD4BCB" w:rsidP="00FD4BC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Judy as officials chair- added that we can be certified online now and Judy would like to add to the online cert, working at least 1 meet with supervision. </w:t>
      </w:r>
    </w:p>
    <w:p w14:paraId="7F5D8087" w14:textId="386D98BB" w:rsidR="00FD4BCB" w:rsidRDefault="00FD4BCB" w:rsidP="00FD4BC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Argument ensued about awards and teams not providing awards like Saddlebrook did. This is not in </w:t>
      </w:r>
      <w:proofErr w:type="gramStart"/>
      <w:r>
        <w:rPr>
          <w:rFonts w:eastAsia="Times New Roman" w:cstheme="minorHAnsi"/>
          <w:sz w:val="24"/>
          <w:szCs w:val="24"/>
        </w:rPr>
        <w:t>our</w:t>
      </w:r>
      <w:proofErr w:type="gramEnd"/>
      <w:r>
        <w:rPr>
          <w:rFonts w:eastAsia="Times New Roman" w:cstheme="minorHAnsi"/>
          <w:sz w:val="24"/>
          <w:szCs w:val="24"/>
        </w:rPr>
        <w:t xml:space="preserve"> by laws or PNP, the hosting team must request reimbursement. There is no reward requirement. </w:t>
      </w:r>
    </w:p>
    <w:p w14:paraId="5F891F6A" w14:textId="0FACAA36" w:rsidR="00735056" w:rsidRDefault="00735056" w:rsidP="007350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0A8AB1" w14:textId="2C642AC6" w:rsidR="00735056" w:rsidRPr="00735056" w:rsidRDefault="00735056" w:rsidP="007350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Adjourned 145pm </w:t>
      </w:r>
      <w:bookmarkStart w:id="0" w:name="_GoBack"/>
      <w:bookmarkEnd w:id="0"/>
    </w:p>
    <w:p w14:paraId="07864B97" w14:textId="7777777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437A5A" w14:textId="77777777" w:rsidR="00E26C5A" w:rsidRDefault="00E26C5A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644566" w14:textId="77777777" w:rsidR="00E26C5A" w:rsidRDefault="00E26C5A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0E84DF" w14:textId="4B5E4CBD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lastRenderedPageBreak/>
        <w:t>Contact any board member:</w:t>
      </w:r>
    </w:p>
    <w:p w14:paraId="0D71A445" w14:textId="77777777" w:rsidR="00661A59" w:rsidRPr="003171FB" w:rsidRDefault="00661A59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6126B8" w14:textId="4D493B38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Patrick Brundage- </w:t>
      </w:r>
      <w:hyperlink r:id="rId5" w:tgtFrame="_blank" w:history="1">
        <w:r w:rsidRPr="00F6411D">
          <w:rPr>
            <w:rFonts w:eastAsia="Times New Roman" w:cstheme="minorHAnsi"/>
            <w:sz w:val="24"/>
            <w:szCs w:val="24"/>
            <w:u w:val="single"/>
          </w:rPr>
          <w:t>pbrundage@gmail.com</w:t>
        </w:r>
      </w:hyperlink>
    </w:p>
    <w:p w14:paraId="3C5B490E" w14:textId="77777777" w:rsidR="00661A59" w:rsidRPr="003171FB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Judy</w:t>
      </w:r>
      <w:r w:rsidR="00661A59" w:rsidRPr="003171FB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Gillies-</w:t>
        </w:r>
        <w:r w:rsidR="00661A59" w:rsidRPr="003171FB">
          <w:rPr>
            <w:rStyle w:val="Hyperlink"/>
            <w:rFonts w:eastAsia="Times New Roman" w:cstheme="minorHAnsi"/>
            <w:color w:val="auto"/>
            <w:sz w:val="24"/>
            <w:szCs w:val="24"/>
          </w:rPr>
          <w:t xml:space="preserve"> </w:t>
        </w:r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</w:rPr>
          <w:t>jgillies1848@gmail.com</w:t>
        </w:r>
      </w:hyperlink>
    </w:p>
    <w:p w14:paraId="3D5F6BE0" w14:textId="7EC08FD8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Christie </w:t>
      </w:r>
      <w:hyperlink r:id="rId7" w:tgtFrame="_blank" w:history="1">
        <w:r w:rsidRPr="00F6411D">
          <w:rPr>
            <w:rFonts w:eastAsia="Times New Roman" w:cstheme="minorHAnsi"/>
            <w:sz w:val="24"/>
            <w:szCs w:val="24"/>
          </w:rPr>
          <w:t>Altman-</w:t>
        </w:r>
        <w:r w:rsidRPr="00F6411D">
          <w:rPr>
            <w:rFonts w:eastAsia="Times New Roman" w:cstheme="minorHAnsi"/>
            <w:sz w:val="24"/>
            <w:szCs w:val="24"/>
            <w:u w:val="single"/>
          </w:rPr>
          <w:t>rccralt@yahoo.com</w:t>
        </w:r>
      </w:hyperlink>
    </w:p>
    <w:p w14:paraId="10BA55C2" w14:textId="7DFEBE4E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Lindsey </w:t>
      </w:r>
      <w:hyperlink r:id="rId8" w:history="1"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Urbatchka-</w:t>
        </w:r>
        <w:r w:rsidR="00661A59" w:rsidRPr="003171FB">
          <w:rPr>
            <w:rStyle w:val="Hyperlink"/>
            <w:rFonts w:eastAsia="Times New Roman" w:cstheme="minorHAnsi"/>
            <w:color w:val="auto"/>
            <w:sz w:val="24"/>
            <w:szCs w:val="24"/>
          </w:rPr>
          <w:t xml:space="preserve"> </w:t>
        </w:r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</w:rPr>
          <w:t>lindseyswim@yahoo.com</w:t>
        </w:r>
      </w:hyperlink>
    </w:p>
    <w:p w14:paraId="57789DBC" w14:textId="4052316D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Terry </w:t>
      </w:r>
      <w:hyperlink r:id="rId9" w:history="1">
        <w:r w:rsidR="003171FB" w:rsidRPr="00F6411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D</w:t>
        </w:r>
        <w:r w:rsidR="003171FB" w:rsidRPr="003171FB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e</w:t>
        </w:r>
        <w:r w:rsidR="003171FB" w:rsidRPr="00F6411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Biase-</w:t>
        </w:r>
        <w:r w:rsidR="003171FB" w:rsidRPr="003171FB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 xml:space="preserve"> </w:t>
        </w:r>
        <w:r w:rsidR="003171FB" w:rsidRPr="003171FB">
          <w:rPr>
            <w:rStyle w:val="Hyperlink"/>
            <w:rFonts w:eastAsia="Times New Roman" w:cstheme="minorHAnsi"/>
            <w:color w:val="auto"/>
            <w:sz w:val="24"/>
            <w:szCs w:val="24"/>
          </w:rPr>
          <w:t>calswim65@gmail.com</w:t>
        </w:r>
      </w:hyperlink>
    </w:p>
    <w:p w14:paraId="49482038" w14:textId="1A8D9475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Brigid </w:t>
      </w:r>
      <w:hyperlink r:id="rId10" w:history="1"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Bunch-</w:t>
        </w:r>
        <w:r w:rsidR="00661A59" w:rsidRPr="003171FB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 xml:space="preserve"> </w:t>
        </w:r>
        <w:r w:rsidR="00661A59" w:rsidRPr="00F6411D">
          <w:rPr>
            <w:rStyle w:val="Hyperlink"/>
            <w:rFonts w:eastAsia="Times New Roman" w:cstheme="minorHAnsi"/>
            <w:color w:val="auto"/>
            <w:sz w:val="24"/>
            <w:szCs w:val="24"/>
          </w:rPr>
          <w:t>brigidswims@yahoo.com</w:t>
        </w:r>
      </w:hyperlink>
    </w:p>
    <w:p w14:paraId="6F08E5E6" w14:textId="46BBF44C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F6411D">
        <w:rPr>
          <w:rFonts w:eastAsia="Times New Roman" w:cstheme="minorHAnsi"/>
          <w:sz w:val="24"/>
          <w:szCs w:val="24"/>
        </w:rPr>
        <w:t>Joannie Eastridge</w:t>
      </w:r>
      <w:r w:rsidR="00661A59" w:rsidRPr="003171FB">
        <w:rPr>
          <w:rFonts w:eastAsia="Times New Roman" w:cstheme="minorHAnsi"/>
          <w:sz w:val="24"/>
          <w:szCs w:val="24"/>
        </w:rPr>
        <w:t xml:space="preserve">- </w:t>
      </w:r>
      <w:r w:rsidR="00661A59" w:rsidRPr="003171FB">
        <w:rPr>
          <w:rFonts w:eastAsia="Times New Roman" w:cstheme="minorHAnsi"/>
          <w:sz w:val="24"/>
          <w:szCs w:val="24"/>
          <w:u w:val="single"/>
        </w:rPr>
        <w:t>jrweastridge@gmail.com</w:t>
      </w:r>
    </w:p>
    <w:p w14:paraId="4368956D" w14:textId="3B8513B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Zach Leonard- </w:t>
      </w:r>
      <w:hyperlink r:id="rId11" w:tgtFrame="_blank" w:history="1">
        <w:r w:rsidRPr="00F6411D">
          <w:rPr>
            <w:rFonts w:eastAsia="Times New Roman" w:cstheme="minorHAnsi"/>
            <w:sz w:val="24"/>
            <w:szCs w:val="24"/>
            <w:u w:val="single"/>
          </w:rPr>
          <w:t>zrleonard@gmail.com</w:t>
        </w:r>
      </w:hyperlink>
    </w:p>
    <w:p w14:paraId="1E394D97" w14:textId="5051E1EB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6411D">
        <w:rPr>
          <w:rFonts w:eastAsia="Times New Roman" w:cstheme="minorHAnsi"/>
          <w:sz w:val="24"/>
          <w:szCs w:val="24"/>
        </w:rPr>
        <w:t>Phillip Simpson- </w:t>
      </w:r>
      <w:hyperlink r:id="rId12" w:tgtFrame="_blank" w:history="1">
        <w:r w:rsidRPr="00F6411D">
          <w:rPr>
            <w:rFonts w:eastAsia="Times New Roman" w:cstheme="minorHAnsi"/>
            <w:sz w:val="24"/>
            <w:szCs w:val="24"/>
            <w:u w:val="single"/>
          </w:rPr>
          <w:t>Saddlebrookswimclub@gmail.com</w:t>
        </w:r>
      </w:hyperlink>
    </w:p>
    <w:p w14:paraId="17626F47" w14:textId="77777777" w:rsidR="00F6411D" w:rsidRPr="00F6411D" w:rsidRDefault="00F6411D" w:rsidP="00F6411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F6411D">
        <w:rPr>
          <w:rFonts w:eastAsia="Times New Roman" w:cstheme="minorHAnsi"/>
          <w:color w:val="212121"/>
          <w:sz w:val="24"/>
          <w:szCs w:val="24"/>
        </w:rPr>
        <w:t>            </w:t>
      </w:r>
    </w:p>
    <w:p w14:paraId="3653ACF8" w14:textId="77777777" w:rsidR="001D09F5" w:rsidRDefault="00735056"/>
    <w:sectPr w:rsidR="001D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6970"/>
    <w:multiLevelType w:val="hybridMultilevel"/>
    <w:tmpl w:val="6B5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2E32"/>
    <w:multiLevelType w:val="hybridMultilevel"/>
    <w:tmpl w:val="E60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2A75"/>
    <w:multiLevelType w:val="hybridMultilevel"/>
    <w:tmpl w:val="01C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D"/>
    <w:rsid w:val="000863E0"/>
    <w:rsid w:val="00093F18"/>
    <w:rsid w:val="003171FB"/>
    <w:rsid w:val="004F4353"/>
    <w:rsid w:val="00661A59"/>
    <w:rsid w:val="00681CE7"/>
    <w:rsid w:val="00690363"/>
    <w:rsid w:val="00735056"/>
    <w:rsid w:val="009C101E"/>
    <w:rsid w:val="00E26C5A"/>
    <w:rsid w:val="00F6411D"/>
    <w:rsid w:val="00F84B5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2BB7"/>
  <w15:chartTrackingRefBased/>
  <w15:docId w15:val="{C4225D53-9B19-4AC6-8779-870A01B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A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tchka-%20lindseyswim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man-rccralt@yahoo.com" TargetMode="External"/><Relationship Id="rId12" Type="http://schemas.openxmlformats.org/officeDocument/2006/relationships/hyperlink" Target="mailto:Saddlebrookswim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es-%20jgillies1848@gmail.com" TargetMode="External"/><Relationship Id="rId11" Type="http://schemas.openxmlformats.org/officeDocument/2006/relationships/hyperlink" Target="mailto:zrleonard@gmail.com" TargetMode="External"/><Relationship Id="rId5" Type="http://schemas.openxmlformats.org/officeDocument/2006/relationships/hyperlink" Target="mailto:pbrundage@gmail.com" TargetMode="External"/><Relationship Id="rId10" Type="http://schemas.openxmlformats.org/officeDocument/2006/relationships/hyperlink" Target="mailto:Bunch-%20brigidswim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iase-%20calswim6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Urbatchka</dc:creator>
  <cp:keywords/>
  <dc:description/>
  <cp:lastModifiedBy>Lindsey Urbatchka</cp:lastModifiedBy>
  <cp:revision>3</cp:revision>
  <cp:lastPrinted>2018-10-25T17:54:00Z</cp:lastPrinted>
  <dcterms:created xsi:type="dcterms:W3CDTF">2018-10-30T17:17:00Z</dcterms:created>
  <dcterms:modified xsi:type="dcterms:W3CDTF">2018-11-01T18:39:00Z</dcterms:modified>
</cp:coreProperties>
</file>